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1C248C">
        <w:rPr>
          <w:szCs w:val="24"/>
        </w:rPr>
        <w:t>3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29</w:t>
      </w:r>
      <w:r w:rsidR="001C248C">
        <w:rPr>
          <w:szCs w:val="24"/>
        </w:rPr>
        <w:t>6</w:t>
      </w:r>
    </w:p>
    <w:p w:rsidR="004D0252" w:rsidRDefault="004D0252" w:rsidP="004D0252"/>
    <w:p w:rsidR="00D536C4" w:rsidRDefault="004D0252" w:rsidP="004D0252">
      <w:pPr>
        <w:spacing w:after="0" w:line="240" w:lineRule="auto"/>
        <w:jc w:val="center"/>
        <w:rPr>
          <w:b/>
          <w:szCs w:val="28"/>
        </w:rPr>
      </w:pPr>
      <w:r w:rsidRPr="00A6598F">
        <w:rPr>
          <w:b/>
        </w:rPr>
        <w:t xml:space="preserve">О регистрации </w:t>
      </w:r>
      <w:r w:rsidR="00D536C4">
        <w:rPr>
          <w:b/>
          <w:szCs w:val="28"/>
        </w:rPr>
        <w:t>Яковлева Евгения Николаевича</w:t>
      </w:r>
      <w:r w:rsidR="0043553C">
        <w:rPr>
          <w:b/>
          <w:szCs w:val="28"/>
        </w:rPr>
        <w:t xml:space="preserve"> </w:t>
      </w:r>
      <w:r w:rsidRPr="00A6598F">
        <w:rPr>
          <w:b/>
        </w:rPr>
        <w:t xml:space="preserve">кандидатом </w:t>
      </w:r>
      <w:proofErr w:type="gramStart"/>
      <w:r w:rsidRPr="0086423D">
        <w:rPr>
          <w:b/>
          <w:szCs w:val="28"/>
        </w:rPr>
        <w:t>в</w:t>
      </w:r>
      <w:proofErr w:type="gramEnd"/>
      <w:r w:rsidRPr="0086423D">
        <w:rPr>
          <w:b/>
          <w:szCs w:val="28"/>
        </w:rPr>
        <w:t xml:space="preserve"> </w:t>
      </w:r>
    </w:p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r w:rsidRPr="0086423D">
        <w:rPr>
          <w:b/>
          <w:szCs w:val="28"/>
        </w:rPr>
        <w:t xml:space="preserve">депутаты 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</w:t>
      </w:r>
      <w:proofErr w:type="spellStart"/>
      <w:r w:rsidR="0043553C">
        <w:rPr>
          <w:b/>
          <w:szCs w:val="28"/>
        </w:rPr>
        <w:t>Ахтарский</w:t>
      </w:r>
      <w:proofErr w:type="spellEnd"/>
      <w:r w:rsidR="0043553C">
        <w:rPr>
          <w:b/>
          <w:szCs w:val="28"/>
        </w:rPr>
        <w:t xml:space="preserve">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proofErr w:type="gramStart"/>
      <w:r w:rsidRPr="003C18F0">
        <w:rPr>
          <w:szCs w:val="28"/>
        </w:rPr>
        <w:t xml:space="preserve">Рассмотрев документы </w:t>
      </w:r>
      <w:r w:rsidR="00D536C4">
        <w:rPr>
          <w:szCs w:val="28"/>
        </w:rPr>
        <w:t>Яковлева Евгения Николаевича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proofErr w:type="spellStart"/>
      <w:r w:rsidR="0043553C">
        <w:rPr>
          <w:szCs w:val="28"/>
        </w:rPr>
        <w:t>Ахтарский</w:t>
      </w:r>
      <w:proofErr w:type="spellEnd"/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крае</w:t>
      </w:r>
      <w:proofErr w:type="gramEnd"/>
      <w:r>
        <w:rPr>
          <w:rFonts w:eastAsia="Calibri"/>
          <w:szCs w:val="28"/>
        </w:rPr>
        <w:t>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79304E" w:rsidRPr="00825BBF" w:rsidRDefault="004D0252" w:rsidP="0079304E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D536C4">
        <w:rPr>
          <w:szCs w:val="28"/>
        </w:rPr>
        <w:t>Яковлева Евгения Петровича</w:t>
      </w:r>
      <w:r w:rsidRPr="00676D84">
        <w:rPr>
          <w:szCs w:val="28"/>
        </w:rPr>
        <w:t>,</w:t>
      </w:r>
      <w:r w:rsidRPr="003D02E8">
        <w:t xml:space="preserve"> 19</w:t>
      </w:r>
      <w:r w:rsidR="00D536C4">
        <w:t>7</w:t>
      </w:r>
      <w:r w:rsidR="0079304E">
        <w:t>8</w:t>
      </w:r>
      <w:r>
        <w:t xml:space="preserve"> год рождения, </w:t>
      </w:r>
      <w:r w:rsidR="00CB176F">
        <w:t>род занятий – пенсионер</w:t>
      </w:r>
      <w:r w:rsidR="0079304E">
        <w:t>,</w:t>
      </w:r>
      <w:r w:rsidR="0079304E" w:rsidRPr="0079304E">
        <w:t xml:space="preserve"> </w:t>
      </w:r>
      <w:r w:rsidR="0079304E">
        <w:t xml:space="preserve">выдвинувшегося  </w:t>
      </w:r>
      <w:proofErr w:type="gramStart"/>
      <w:r w:rsidR="0079304E">
        <w:t>от</w:t>
      </w:r>
      <w:proofErr w:type="gramEnd"/>
      <w:r w:rsidR="0079304E">
        <w:t xml:space="preserve"> «</w:t>
      </w:r>
      <w:proofErr w:type="gramStart"/>
      <w:r w:rsidR="0079304E">
        <w:t>Краснодарское</w:t>
      </w:r>
      <w:proofErr w:type="gramEnd"/>
      <w:r w:rsidR="0079304E">
        <w:t xml:space="preserve"> р</w:t>
      </w:r>
      <w:r w:rsidR="0079304E">
        <w:rPr>
          <w:szCs w:val="28"/>
        </w:rPr>
        <w:t>егиональное отделение</w:t>
      </w:r>
      <w:r w:rsidR="0079304E" w:rsidRPr="00D51723">
        <w:rPr>
          <w:szCs w:val="28"/>
        </w:rPr>
        <w:t xml:space="preserve"> </w:t>
      </w:r>
      <w:r w:rsidR="0079304E">
        <w:rPr>
          <w:szCs w:val="28"/>
        </w:rPr>
        <w:t>П</w:t>
      </w:r>
      <w:r w:rsidR="0079304E" w:rsidRPr="00D51723">
        <w:rPr>
          <w:szCs w:val="28"/>
        </w:rPr>
        <w:t xml:space="preserve">олитической партии </w:t>
      </w:r>
      <w:r w:rsidR="0079304E">
        <w:rPr>
          <w:szCs w:val="28"/>
        </w:rPr>
        <w:t xml:space="preserve">ЛДПР – Либерально – демократическая партия России </w:t>
      </w:r>
      <w:r w:rsidR="0079304E">
        <w:t>кандидатом</w:t>
      </w:r>
      <w:r w:rsidR="0079304E" w:rsidRPr="00950994">
        <w:t xml:space="preserve"> </w:t>
      </w:r>
      <w:r w:rsidR="0079304E">
        <w:t xml:space="preserve">на должность </w:t>
      </w:r>
      <w:r w:rsidR="0079304E" w:rsidRPr="00950994">
        <w:t xml:space="preserve">главы </w:t>
      </w:r>
      <w:r w:rsidR="0079304E">
        <w:t>Ахтарского</w:t>
      </w:r>
      <w:r w:rsidR="0079304E" w:rsidRPr="009A2D73">
        <w:t xml:space="preserve"> сельского</w:t>
      </w:r>
      <w:r w:rsidR="0079304E" w:rsidRPr="00950994">
        <w:t xml:space="preserve"> поселения</w:t>
      </w:r>
      <w:r w:rsidR="0079304E" w:rsidRPr="003D02E8">
        <w:t xml:space="preserve"> Приморско-Ахтарского района </w:t>
      </w:r>
      <w:r w:rsidR="0079304E">
        <w:t>3</w:t>
      </w:r>
      <w:r w:rsidR="0079304E" w:rsidRPr="003D02E8">
        <w:t xml:space="preserve"> августа 201</w:t>
      </w:r>
      <w:r w:rsidR="0079304E">
        <w:t>7</w:t>
      </w:r>
      <w:r w:rsidR="0079304E" w:rsidRPr="003D02E8">
        <w:t xml:space="preserve"> года в </w:t>
      </w:r>
      <w:r w:rsidR="0079304E" w:rsidRPr="009908CF">
        <w:t>1</w:t>
      </w:r>
      <w:r w:rsidR="0079304E">
        <w:t xml:space="preserve">8 часов </w:t>
      </w:r>
      <w:r w:rsidR="00D536C4">
        <w:t>20</w:t>
      </w:r>
      <w:r w:rsidR="0079304E">
        <w:t xml:space="preserve"> </w:t>
      </w:r>
      <w:r w:rsidR="0079304E" w:rsidRPr="009908CF">
        <w:t>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2. Вручить </w:t>
      </w:r>
      <w:r w:rsidR="00D536C4">
        <w:rPr>
          <w:szCs w:val="28"/>
        </w:rPr>
        <w:t>Яковлеву Евгению Николаевичу</w:t>
      </w:r>
      <w:r w:rsidR="007A574B">
        <w:rPr>
          <w:szCs w:val="28"/>
        </w:rPr>
        <w:t xml:space="preserve"> </w:t>
      </w:r>
      <w:bookmarkStart w:id="0" w:name="_GoBack"/>
      <w:bookmarkEnd w:id="0"/>
      <w:r>
        <w:t>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0B3A26"/>
    <w:rsid w:val="001C248C"/>
    <w:rsid w:val="0043553C"/>
    <w:rsid w:val="004D0252"/>
    <w:rsid w:val="0075183C"/>
    <w:rsid w:val="0079304E"/>
    <w:rsid w:val="007A574B"/>
    <w:rsid w:val="007E1DD8"/>
    <w:rsid w:val="00885AC8"/>
    <w:rsid w:val="00927693"/>
    <w:rsid w:val="00A86CEE"/>
    <w:rsid w:val="00CB176F"/>
    <w:rsid w:val="00D536C4"/>
    <w:rsid w:val="00F74733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dcterms:created xsi:type="dcterms:W3CDTF">2017-08-02T12:52:00Z</dcterms:created>
  <dcterms:modified xsi:type="dcterms:W3CDTF">2017-08-02T12:56:00Z</dcterms:modified>
</cp:coreProperties>
</file>